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997A7" w14:textId="25579815" w:rsidR="003D75A0" w:rsidRPr="00917D3A" w:rsidRDefault="00A37090" w:rsidP="00917D3A">
      <w:pPr>
        <w:ind w:firstLine="708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DÉCIMA </w:t>
      </w:r>
      <w:r w:rsidR="00403DA9">
        <w:rPr>
          <w:rFonts w:ascii="Times New Roman" w:hAnsi="Times New Roman" w:cs="Times New Roman"/>
          <w:sz w:val="32"/>
          <w:szCs w:val="24"/>
        </w:rPr>
        <w:t>sessão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9F4F48">
        <w:rPr>
          <w:rFonts w:ascii="Times New Roman" w:hAnsi="Times New Roman" w:cs="Times New Roman"/>
          <w:sz w:val="32"/>
          <w:szCs w:val="24"/>
        </w:rPr>
        <w:t>Ordinária</w:t>
      </w:r>
      <w:r w:rsidR="007F5810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467F12" w:rsidRPr="00917D3A">
        <w:rPr>
          <w:rFonts w:ascii="Times New Roman" w:hAnsi="Times New Roman" w:cs="Times New Roman"/>
          <w:sz w:val="32"/>
          <w:szCs w:val="24"/>
        </w:rPr>
        <w:t xml:space="preserve">do </w:t>
      </w:r>
      <w:r w:rsidR="00C12BCA">
        <w:rPr>
          <w:rFonts w:ascii="Times New Roman" w:hAnsi="Times New Roman" w:cs="Times New Roman"/>
          <w:sz w:val="32"/>
          <w:szCs w:val="24"/>
        </w:rPr>
        <w:t xml:space="preserve">Segundo </w:t>
      </w:r>
      <w:r w:rsidR="000D4850" w:rsidRPr="00917D3A">
        <w:rPr>
          <w:rFonts w:ascii="Times New Roman" w:hAnsi="Times New Roman" w:cs="Times New Roman"/>
          <w:sz w:val="32"/>
          <w:szCs w:val="24"/>
        </w:rPr>
        <w:t>P</w:t>
      </w:r>
      <w:r w:rsidR="002873A8" w:rsidRPr="00917D3A">
        <w:rPr>
          <w:rFonts w:ascii="Times New Roman" w:hAnsi="Times New Roman" w:cs="Times New Roman"/>
          <w:sz w:val="32"/>
          <w:szCs w:val="24"/>
        </w:rPr>
        <w:t>eríodo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125820" w:rsidRPr="00917D3A">
        <w:rPr>
          <w:rFonts w:ascii="Times New Roman" w:hAnsi="Times New Roman" w:cs="Times New Roman"/>
          <w:sz w:val="32"/>
          <w:szCs w:val="24"/>
        </w:rPr>
        <w:t>Legislativo</w:t>
      </w:r>
      <w:r w:rsidR="006902CB" w:rsidRPr="00917D3A">
        <w:rPr>
          <w:rFonts w:ascii="Times New Roman" w:hAnsi="Times New Roman" w:cs="Times New Roman"/>
          <w:i/>
          <w:sz w:val="32"/>
          <w:szCs w:val="24"/>
        </w:rPr>
        <w:t xml:space="preserve"> </w:t>
      </w:r>
      <w:r w:rsidR="00E36E09">
        <w:rPr>
          <w:rFonts w:ascii="Times New Roman" w:hAnsi="Times New Roman" w:cs="Times New Roman"/>
          <w:sz w:val="32"/>
          <w:szCs w:val="24"/>
        </w:rPr>
        <w:t xml:space="preserve">da Centésima </w:t>
      </w:r>
      <w:r w:rsidR="004072A7">
        <w:rPr>
          <w:rFonts w:ascii="Times New Roman" w:hAnsi="Times New Roman" w:cs="Times New Roman"/>
          <w:sz w:val="32"/>
          <w:szCs w:val="24"/>
        </w:rPr>
        <w:t xml:space="preserve">nonagésima </w:t>
      </w:r>
      <w:r>
        <w:rPr>
          <w:rFonts w:ascii="Times New Roman" w:hAnsi="Times New Roman" w:cs="Times New Roman"/>
          <w:sz w:val="32"/>
          <w:szCs w:val="24"/>
        </w:rPr>
        <w:t>terceira</w:t>
      </w:r>
      <w:bookmarkStart w:id="0" w:name="_GoBack"/>
      <w:bookmarkEnd w:id="0"/>
      <w:r w:rsidR="00B00E34">
        <w:rPr>
          <w:rFonts w:ascii="Times New Roman" w:hAnsi="Times New Roman" w:cs="Times New Roman"/>
          <w:sz w:val="32"/>
          <w:szCs w:val="24"/>
        </w:rPr>
        <w:t xml:space="preserve"> </w:t>
      </w:r>
      <w:r w:rsidR="00C92F9F" w:rsidRPr="00917D3A">
        <w:rPr>
          <w:rFonts w:ascii="Times New Roman" w:hAnsi="Times New Roman" w:cs="Times New Roman"/>
          <w:color w:val="001D35"/>
          <w:sz w:val="32"/>
          <w:szCs w:val="24"/>
          <w:shd w:val="clear" w:color="auto" w:fill="FFFFFF"/>
        </w:rPr>
        <w:t>Sessão</w:t>
      </w:r>
      <w:r w:rsidR="000D4850" w:rsidRPr="00917D3A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</w:t>
      </w:r>
      <w:r w:rsidR="008E7878" w:rsidRPr="00917D3A">
        <w:rPr>
          <w:rFonts w:ascii="Times New Roman" w:hAnsi="Times New Roman" w:cs="Times New Roman"/>
          <w:sz w:val="32"/>
          <w:szCs w:val="24"/>
        </w:rPr>
        <w:t>Legislativ</w:t>
      </w:r>
      <w:r w:rsidR="000D4850" w:rsidRPr="00917D3A">
        <w:rPr>
          <w:rFonts w:ascii="Times New Roman" w:hAnsi="Times New Roman" w:cs="Times New Roman"/>
          <w:sz w:val="32"/>
          <w:szCs w:val="24"/>
        </w:rPr>
        <w:t>a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da </w:t>
      </w:r>
      <w:r w:rsidR="00F334FC" w:rsidRPr="00917D3A">
        <w:rPr>
          <w:rFonts w:ascii="Times New Roman" w:hAnsi="Times New Roman" w:cs="Times New Roman"/>
          <w:sz w:val="32"/>
          <w:szCs w:val="24"/>
        </w:rPr>
        <w:t>O</w:t>
      </w:r>
      <w:r w:rsidR="009B076B" w:rsidRPr="00917D3A">
        <w:rPr>
          <w:rFonts w:ascii="Times New Roman" w:hAnsi="Times New Roman" w:cs="Times New Roman"/>
          <w:sz w:val="32"/>
          <w:szCs w:val="24"/>
        </w:rPr>
        <w:t>itava</w:t>
      </w:r>
      <w:r w:rsidR="00D74EDF" w:rsidRPr="00917D3A">
        <w:rPr>
          <w:rFonts w:ascii="Times New Roman" w:hAnsi="Times New Roman" w:cs="Times New Roman"/>
          <w:sz w:val="32"/>
          <w:szCs w:val="24"/>
        </w:rPr>
        <w:t xml:space="preserve"> Legislatura da Câmara Municipal 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de Alto alegre dos Parecis- RO, </w:t>
      </w:r>
      <w:r w:rsidR="00467F12" w:rsidRPr="00917D3A">
        <w:rPr>
          <w:rFonts w:ascii="Times New Roman" w:hAnsi="Times New Roman" w:cs="Times New Roman"/>
          <w:sz w:val="32"/>
          <w:szCs w:val="24"/>
        </w:rPr>
        <w:t>realizada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584C77" w:rsidRPr="00917D3A">
        <w:rPr>
          <w:rFonts w:ascii="Times New Roman" w:hAnsi="Times New Roman" w:cs="Times New Roman"/>
          <w:sz w:val="32"/>
          <w:szCs w:val="24"/>
        </w:rPr>
        <w:t>ao</w:t>
      </w:r>
      <w:r w:rsidR="00403DA9">
        <w:rPr>
          <w:rFonts w:ascii="Times New Roman" w:hAnsi="Times New Roman" w:cs="Times New Roman"/>
          <w:sz w:val="32"/>
          <w:szCs w:val="24"/>
        </w:rPr>
        <w:t xml:space="preserve">s dias </w:t>
      </w:r>
      <w:r>
        <w:rPr>
          <w:rFonts w:ascii="Times New Roman" w:hAnsi="Times New Roman" w:cs="Times New Roman"/>
          <w:sz w:val="32"/>
          <w:szCs w:val="24"/>
        </w:rPr>
        <w:t>06</w:t>
      </w:r>
      <w:r w:rsidR="007A0F47">
        <w:rPr>
          <w:rFonts w:ascii="Times New Roman" w:hAnsi="Times New Roman" w:cs="Times New Roman"/>
          <w:sz w:val="32"/>
          <w:szCs w:val="24"/>
        </w:rPr>
        <w:t xml:space="preserve"> </w:t>
      </w:r>
      <w:r w:rsidR="005B7C6F" w:rsidRPr="00917D3A">
        <w:rPr>
          <w:rFonts w:ascii="Times New Roman" w:hAnsi="Times New Roman" w:cs="Times New Roman"/>
          <w:sz w:val="32"/>
          <w:szCs w:val="24"/>
        </w:rPr>
        <w:t>(</w:t>
      </w:r>
      <w:r>
        <w:rPr>
          <w:rFonts w:ascii="Times New Roman" w:hAnsi="Times New Roman" w:cs="Times New Roman"/>
          <w:sz w:val="32"/>
          <w:szCs w:val="24"/>
        </w:rPr>
        <w:t>SEIS</w:t>
      </w:r>
      <w:r w:rsidR="005B7C6F" w:rsidRPr="00917D3A">
        <w:rPr>
          <w:rFonts w:ascii="Times New Roman" w:hAnsi="Times New Roman" w:cs="Times New Roman"/>
          <w:sz w:val="32"/>
          <w:szCs w:val="24"/>
        </w:rPr>
        <w:t>) do</w:t>
      </w:r>
      <w:r w:rsidR="00CE449C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mês de </w:t>
      </w:r>
      <w:r>
        <w:rPr>
          <w:rFonts w:ascii="Times New Roman" w:hAnsi="Times New Roman" w:cs="Times New Roman"/>
          <w:sz w:val="32"/>
          <w:szCs w:val="24"/>
        </w:rPr>
        <w:t>abril</w:t>
      </w:r>
      <w:r w:rsidR="007E2063">
        <w:rPr>
          <w:rFonts w:ascii="Times New Roman" w:hAnsi="Times New Roman" w:cs="Times New Roman"/>
          <w:sz w:val="32"/>
          <w:szCs w:val="24"/>
        </w:rPr>
        <w:t xml:space="preserve"> </w:t>
      </w:r>
      <w:r w:rsidR="00991D8E" w:rsidRPr="00917D3A">
        <w:rPr>
          <w:rFonts w:ascii="Times New Roman" w:hAnsi="Times New Roman" w:cs="Times New Roman"/>
          <w:sz w:val="32"/>
          <w:szCs w:val="24"/>
        </w:rPr>
        <w:t>do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ano de dois mil e vinte</w:t>
      </w:r>
      <w:r w:rsidR="00991D8E" w:rsidRPr="00917D3A">
        <w:rPr>
          <w:rFonts w:ascii="Times New Roman" w:hAnsi="Times New Roman" w:cs="Times New Roman"/>
          <w:sz w:val="32"/>
          <w:szCs w:val="24"/>
        </w:rPr>
        <w:t xml:space="preserve"> e </w:t>
      </w:r>
      <w:r w:rsidR="000C5F44">
        <w:rPr>
          <w:rFonts w:ascii="Times New Roman" w:hAnsi="Times New Roman" w:cs="Times New Roman"/>
          <w:sz w:val="32"/>
          <w:szCs w:val="24"/>
        </w:rPr>
        <w:t>seis</w:t>
      </w:r>
      <w:r w:rsidR="0096005F" w:rsidRPr="00917D3A">
        <w:rPr>
          <w:rFonts w:ascii="Times New Roman" w:hAnsi="Times New Roman" w:cs="Times New Roman"/>
          <w:sz w:val="32"/>
          <w:szCs w:val="24"/>
        </w:rPr>
        <w:t>.</w:t>
      </w:r>
    </w:p>
    <w:p w14:paraId="26FBBFEE" w14:textId="77777777" w:rsidR="008E7878" w:rsidRPr="00917D3A" w:rsidRDefault="00584C77" w:rsidP="00584C77">
      <w:pPr>
        <w:jc w:val="both"/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6A6F181A" w14:textId="1CFD45EC" w:rsidR="00C1260D" w:rsidRP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 ADELSON RODRIGUES DOS SANTOS </w:t>
      </w:r>
    </w:p>
    <w:p w14:paraId="42FC939B" w14:textId="1801BE84" w:rsidR="00C1260D" w:rsidRP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</w:t>
      </w: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IVANOR FERNANDES PEREIRA </w:t>
      </w:r>
    </w:p>
    <w:p w14:paraId="6EB78C4E" w14:textId="4F7D6112" w:rsidR="00C1260D" w:rsidRP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</w:t>
      </w: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IZAIAS JOVINO </w:t>
      </w:r>
    </w:p>
    <w:p w14:paraId="4C55671F" w14:textId="5E6478DB" w:rsid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 </w:t>
      </w: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JERCINO PEREIRA DE SOUZA </w:t>
      </w:r>
    </w:p>
    <w:p w14:paraId="7E2F19BD" w14:textId="77777777" w:rsid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 JOELSON FERREIRA DA SILVA </w:t>
      </w:r>
    </w:p>
    <w:p w14:paraId="17ADB941" w14:textId="77777777" w:rsid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</w:t>
      </w: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JOSÉ ANTÔNIO CARNEIRO LINS </w:t>
      </w:r>
    </w:p>
    <w:p w14:paraId="3A933443" w14:textId="7EA8B2AC" w:rsidR="00C1260D" w:rsidRP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</w:t>
      </w: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JOSÉ RODRIGUES DA COSTA </w:t>
      </w:r>
    </w:p>
    <w:p w14:paraId="3C48C8B4" w14:textId="569CE730" w:rsidR="00C1260D" w:rsidRP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 </w:t>
      </w: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SIDNEY RODRIGUES DA SILVA </w:t>
      </w:r>
    </w:p>
    <w:p w14:paraId="6B7490DC" w14:textId="31007303" w:rsidR="009D724E" w:rsidRPr="00C1260D" w:rsidRDefault="00C1260D" w:rsidP="00C1260D">
      <w:pPr>
        <w:spacing w:line="360" w:lineRule="auto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 </w:t>
      </w: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>VALMIRO GOMES DA SILVA</w:t>
      </w:r>
    </w:p>
    <w:p w14:paraId="71E63697" w14:textId="77777777" w:rsidR="008E7878" w:rsidRPr="008E7878" w:rsidRDefault="008E7878">
      <w:pPr>
        <w:rPr>
          <w:sz w:val="28"/>
          <w:szCs w:val="28"/>
        </w:rPr>
      </w:pPr>
    </w:p>
    <w:sectPr w:rsidR="008E7878" w:rsidRPr="008E7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78"/>
    <w:rsid w:val="000030B5"/>
    <w:rsid w:val="0002204C"/>
    <w:rsid w:val="00031558"/>
    <w:rsid w:val="00036347"/>
    <w:rsid w:val="00052996"/>
    <w:rsid w:val="00083A37"/>
    <w:rsid w:val="000924E8"/>
    <w:rsid w:val="000B225A"/>
    <w:rsid w:val="000C4134"/>
    <w:rsid w:val="000C5F44"/>
    <w:rsid w:val="000D0B45"/>
    <w:rsid w:val="000D4850"/>
    <w:rsid w:val="000E30DC"/>
    <w:rsid w:val="000E3323"/>
    <w:rsid w:val="000F3ACE"/>
    <w:rsid w:val="00107094"/>
    <w:rsid w:val="0011549D"/>
    <w:rsid w:val="00125820"/>
    <w:rsid w:val="001276FC"/>
    <w:rsid w:val="0013614D"/>
    <w:rsid w:val="00145D79"/>
    <w:rsid w:val="0015138F"/>
    <w:rsid w:val="001664DB"/>
    <w:rsid w:val="00182103"/>
    <w:rsid w:val="001911D0"/>
    <w:rsid w:val="00192B0B"/>
    <w:rsid w:val="00207ACE"/>
    <w:rsid w:val="00215A95"/>
    <w:rsid w:val="00237F6B"/>
    <w:rsid w:val="00246CBE"/>
    <w:rsid w:val="00251276"/>
    <w:rsid w:val="00261298"/>
    <w:rsid w:val="00263A19"/>
    <w:rsid w:val="002873A8"/>
    <w:rsid w:val="00293B6C"/>
    <w:rsid w:val="002D40C6"/>
    <w:rsid w:val="00373633"/>
    <w:rsid w:val="00375387"/>
    <w:rsid w:val="0037744C"/>
    <w:rsid w:val="003921DE"/>
    <w:rsid w:val="003D1607"/>
    <w:rsid w:val="003D75A0"/>
    <w:rsid w:val="003F2C55"/>
    <w:rsid w:val="00403DA9"/>
    <w:rsid w:val="004072A7"/>
    <w:rsid w:val="00444D2F"/>
    <w:rsid w:val="00467F12"/>
    <w:rsid w:val="004731E5"/>
    <w:rsid w:val="004C25C8"/>
    <w:rsid w:val="004D6636"/>
    <w:rsid w:val="004E2F6B"/>
    <w:rsid w:val="00501B8B"/>
    <w:rsid w:val="0053411D"/>
    <w:rsid w:val="00546399"/>
    <w:rsid w:val="00563C2A"/>
    <w:rsid w:val="00584C77"/>
    <w:rsid w:val="005A205C"/>
    <w:rsid w:val="005A3248"/>
    <w:rsid w:val="005A54B1"/>
    <w:rsid w:val="005B1459"/>
    <w:rsid w:val="005B7C6F"/>
    <w:rsid w:val="005D70DD"/>
    <w:rsid w:val="005E2EBF"/>
    <w:rsid w:val="005E32B3"/>
    <w:rsid w:val="00620E0E"/>
    <w:rsid w:val="00625152"/>
    <w:rsid w:val="006431DC"/>
    <w:rsid w:val="006556D7"/>
    <w:rsid w:val="00660E6E"/>
    <w:rsid w:val="0066414C"/>
    <w:rsid w:val="00690130"/>
    <w:rsid w:val="006902CB"/>
    <w:rsid w:val="006A5F84"/>
    <w:rsid w:val="006C15B8"/>
    <w:rsid w:val="006C1DB4"/>
    <w:rsid w:val="006D699B"/>
    <w:rsid w:val="006E005C"/>
    <w:rsid w:val="006F3B7A"/>
    <w:rsid w:val="00707FEF"/>
    <w:rsid w:val="00741F32"/>
    <w:rsid w:val="007551FD"/>
    <w:rsid w:val="007770AE"/>
    <w:rsid w:val="00794030"/>
    <w:rsid w:val="007A0F47"/>
    <w:rsid w:val="007A1494"/>
    <w:rsid w:val="007D43EF"/>
    <w:rsid w:val="007E0A26"/>
    <w:rsid w:val="007E2063"/>
    <w:rsid w:val="007F5810"/>
    <w:rsid w:val="008143E7"/>
    <w:rsid w:val="0082053A"/>
    <w:rsid w:val="0089229C"/>
    <w:rsid w:val="008A1DA4"/>
    <w:rsid w:val="008D4A48"/>
    <w:rsid w:val="008E1CFE"/>
    <w:rsid w:val="008E7878"/>
    <w:rsid w:val="008F4BEC"/>
    <w:rsid w:val="00917D3A"/>
    <w:rsid w:val="00926A91"/>
    <w:rsid w:val="0096005F"/>
    <w:rsid w:val="009853F1"/>
    <w:rsid w:val="00991D8E"/>
    <w:rsid w:val="009A1E9F"/>
    <w:rsid w:val="009B076B"/>
    <w:rsid w:val="009D6983"/>
    <w:rsid w:val="009D6C04"/>
    <w:rsid w:val="009D724E"/>
    <w:rsid w:val="009D758A"/>
    <w:rsid w:val="009E046B"/>
    <w:rsid w:val="009F4F48"/>
    <w:rsid w:val="00A0066C"/>
    <w:rsid w:val="00A05CEE"/>
    <w:rsid w:val="00A12CB9"/>
    <w:rsid w:val="00A2060F"/>
    <w:rsid w:val="00A225A1"/>
    <w:rsid w:val="00A26E12"/>
    <w:rsid w:val="00A37090"/>
    <w:rsid w:val="00A44E77"/>
    <w:rsid w:val="00A6224D"/>
    <w:rsid w:val="00AB25BC"/>
    <w:rsid w:val="00AB573C"/>
    <w:rsid w:val="00AD0EAE"/>
    <w:rsid w:val="00AF3B7A"/>
    <w:rsid w:val="00AF6F6B"/>
    <w:rsid w:val="00B00E34"/>
    <w:rsid w:val="00B05B78"/>
    <w:rsid w:val="00B16AE2"/>
    <w:rsid w:val="00B716AF"/>
    <w:rsid w:val="00B85A8F"/>
    <w:rsid w:val="00B93423"/>
    <w:rsid w:val="00B97F2F"/>
    <w:rsid w:val="00BC3FCF"/>
    <w:rsid w:val="00BD7984"/>
    <w:rsid w:val="00C1260D"/>
    <w:rsid w:val="00C12BCA"/>
    <w:rsid w:val="00C16607"/>
    <w:rsid w:val="00C64CE0"/>
    <w:rsid w:val="00C71801"/>
    <w:rsid w:val="00C72474"/>
    <w:rsid w:val="00C75075"/>
    <w:rsid w:val="00C87EE4"/>
    <w:rsid w:val="00C92F9F"/>
    <w:rsid w:val="00CC10EA"/>
    <w:rsid w:val="00CE449C"/>
    <w:rsid w:val="00D166DA"/>
    <w:rsid w:val="00D17A8E"/>
    <w:rsid w:val="00D2730E"/>
    <w:rsid w:val="00D47D6D"/>
    <w:rsid w:val="00D74EDF"/>
    <w:rsid w:val="00DA1265"/>
    <w:rsid w:val="00DA6945"/>
    <w:rsid w:val="00DB15C5"/>
    <w:rsid w:val="00DC1F54"/>
    <w:rsid w:val="00DC35AD"/>
    <w:rsid w:val="00DD24F0"/>
    <w:rsid w:val="00DD5C07"/>
    <w:rsid w:val="00E025EB"/>
    <w:rsid w:val="00E21062"/>
    <w:rsid w:val="00E25AB0"/>
    <w:rsid w:val="00E310E2"/>
    <w:rsid w:val="00E332C8"/>
    <w:rsid w:val="00E36E09"/>
    <w:rsid w:val="00E4655E"/>
    <w:rsid w:val="00E507DE"/>
    <w:rsid w:val="00E63E37"/>
    <w:rsid w:val="00E961D4"/>
    <w:rsid w:val="00EA6053"/>
    <w:rsid w:val="00EB299D"/>
    <w:rsid w:val="00ED1105"/>
    <w:rsid w:val="00EF1FFA"/>
    <w:rsid w:val="00F072CE"/>
    <w:rsid w:val="00F21948"/>
    <w:rsid w:val="00F334FC"/>
    <w:rsid w:val="00F457B9"/>
    <w:rsid w:val="00F763E1"/>
    <w:rsid w:val="00FB0071"/>
    <w:rsid w:val="00FB40B2"/>
    <w:rsid w:val="00FD2A68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9E8A"/>
  <w15:docId w15:val="{9AF1949F-8B3A-4B19-AF5D-CFD6E5B4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0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cp:lastPrinted>2026-03-30T22:39:00Z</cp:lastPrinted>
  <dcterms:created xsi:type="dcterms:W3CDTF">2026-04-06T14:56:00Z</dcterms:created>
  <dcterms:modified xsi:type="dcterms:W3CDTF">2026-04-06T14:56:00Z</dcterms:modified>
</cp:coreProperties>
</file>